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75" w:rsidRDefault="00925875" w:rsidP="00925875">
      <w:pPr>
        <w:ind w:right="-81"/>
        <w:rPr>
          <w:rFonts w:ascii="Times New Roman" w:hAnsi="Times New Roman" w:cs="Times New Roman"/>
          <w:b/>
          <w:bCs/>
          <w:sz w:val="24"/>
          <w:szCs w:val="24"/>
        </w:rPr>
      </w:pPr>
    </w:p>
    <w:p w:rsidR="00925875" w:rsidRPr="00F335E0" w:rsidRDefault="00925875" w:rsidP="00925875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87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25875" w:rsidRPr="00F335E0" w:rsidRDefault="00925875" w:rsidP="00925875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925875" w:rsidRPr="00F335E0" w:rsidRDefault="00925875" w:rsidP="00925875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925875" w:rsidRPr="00657827" w:rsidRDefault="00925875" w:rsidP="0092587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25875" w:rsidRPr="00E316BD" w:rsidRDefault="00925875" w:rsidP="00925875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szCs w:val="21"/>
        </w:rPr>
      </w:pPr>
      <w:r>
        <w:rPr>
          <w:b/>
          <w:szCs w:val="21"/>
        </w:rPr>
        <w:t xml:space="preserve">         </w:t>
      </w:r>
      <w:r w:rsidRPr="000E74CE">
        <w:rPr>
          <w:b/>
          <w:szCs w:val="21"/>
        </w:rPr>
        <w:t xml:space="preserve"> </w:t>
      </w:r>
      <w:r w:rsidRPr="00E316BD">
        <w:rPr>
          <w:b/>
          <w:szCs w:val="21"/>
        </w:rPr>
        <w:t xml:space="preserve">_ Que </w:t>
      </w:r>
      <w:r>
        <w:rPr>
          <w:b/>
          <w:szCs w:val="21"/>
        </w:rPr>
        <w:t>a Prefeitura Municipal providencie o reparo do primeiro mata burro localizado na estrada de acesso a fazenda da Liberdade.</w:t>
      </w:r>
    </w:p>
    <w:p w:rsidR="00925875" w:rsidRPr="00657827" w:rsidRDefault="00925875" w:rsidP="00925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57827">
        <w:rPr>
          <w:rFonts w:ascii="Times New Roman" w:hAnsi="Times New Roman" w:cs="Times New Roman"/>
          <w:b/>
          <w:sz w:val="24"/>
          <w:szCs w:val="24"/>
          <w:u w:val="double"/>
        </w:rPr>
        <w:t>Justificativa</w:t>
      </w:r>
    </w:p>
    <w:p w:rsidR="00925875" w:rsidRPr="00657827" w:rsidRDefault="00925875" w:rsidP="00925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75" w:rsidRDefault="00925875" w:rsidP="009258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O mesmo se encontra danificado trazendo risco aos carros que transitam pelo local. </w:t>
      </w:r>
    </w:p>
    <w:p w:rsidR="00925875" w:rsidRPr="003E2B5B" w:rsidRDefault="00925875" w:rsidP="009258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875" w:rsidRPr="00F335E0" w:rsidRDefault="00925875" w:rsidP="0092587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15 de outubro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925875" w:rsidRDefault="00925875" w:rsidP="0092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875" w:rsidRDefault="00925875" w:rsidP="00925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875" w:rsidRDefault="00925875" w:rsidP="00925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875" w:rsidRPr="00610942" w:rsidRDefault="00925875" w:rsidP="0092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Eder Rodrigues Lopes</w:t>
      </w:r>
    </w:p>
    <w:p w:rsidR="00925875" w:rsidRPr="00610942" w:rsidRDefault="00925875" w:rsidP="0092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942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925875" w:rsidRDefault="00925875" w:rsidP="00925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875" w:rsidRDefault="00925875" w:rsidP="0092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875" w:rsidRDefault="00925875" w:rsidP="0092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875" w:rsidRPr="00245705" w:rsidRDefault="00925875" w:rsidP="0092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Ramon Teixeira Barbosa  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Felipe Fonseca Guerra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925875" w:rsidRPr="004B602C" w:rsidRDefault="00925875" w:rsidP="00925875">
      <w:pPr>
        <w:rPr>
          <w:sz w:val="24"/>
          <w:szCs w:val="24"/>
        </w:rPr>
      </w:pPr>
      <w:r>
        <w:rPr>
          <w:sz w:val="24"/>
          <w:szCs w:val="24"/>
        </w:rPr>
        <w:t xml:space="preserve">           Presidente                          </w:t>
      </w:r>
      <w:r w:rsidRPr="00245705">
        <w:rPr>
          <w:sz w:val="24"/>
          <w:szCs w:val="24"/>
        </w:rPr>
        <w:t>Vice Presidente</w:t>
      </w:r>
      <w:r>
        <w:rPr>
          <w:sz w:val="24"/>
          <w:szCs w:val="24"/>
        </w:rPr>
        <w:t xml:space="preserve">                       Secretário</w:t>
      </w:r>
    </w:p>
    <w:p w:rsidR="00925875" w:rsidRDefault="00925875" w:rsidP="00925875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925875" w:rsidRDefault="00925875" w:rsidP="00925875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925875" w:rsidRPr="00245705" w:rsidRDefault="00925875" w:rsidP="00925875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Rafael Alberto Mourão</w:t>
      </w:r>
      <w:r>
        <w:rPr>
          <w:rFonts w:ascii="Times New Roman" w:hAnsi="Times New Roman" w:cs="Times New Roman"/>
          <w:sz w:val="24"/>
          <w:szCs w:val="24"/>
        </w:rPr>
        <w:t xml:space="preserve">     Amanda Oliveira Ramos</w:t>
      </w:r>
    </w:p>
    <w:p w:rsidR="00925875" w:rsidRPr="00245705" w:rsidRDefault="00925875" w:rsidP="00925875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Vereadora</w:t>
      </w:r>
    </w:p>
    <w:p w:rsidR="00925875" w:rsidRPr="00245705" w:rsidRDefault="00925875" w:rsidP="00925875">
      <w:pPr>
        <w:pStyle w:val="Corpodetexto"/>
        <w:ind w:right="333"/>
        <w:jc w:val="center"/>
        <w:rPr>
          <w:sz w:val="24"/>
          <w:szCs w:val="24"/>
        </w:rPr>
      </w:pPr>
    </w:p>
    <w:p w:rsidR="00925875" w:rsidRPr="00245705" w:rsidRDefault="00925875" w:rsidP="00925875">
      <w:pPr>
        <w:pStyle w:val="Corpodetexto"/>
        <w:ind w:right="333"/>
        <w:jc w:val="center"/>
        <w:rPr>
          <w:sz w:val="24"/>
          <w:szCs w:val="24"/>
        </w:rPr>
      </w:pPr>
    </w:p>
    <w:p w:rsidR="00925875" w:rsidRPr="00245705" w:rsidRDefault="00925875" w:rsidP="0092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875" w:rsidRPr="00610942" w:rsidRDefault="00925875" w:rsidP="0092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Helder campos </w:t>
      </w:r>
      <w:r w:rsidRPr="002B03E7">
        <w:rPr>
          <w:rFonts w:ascii="Times New Roman" w:hAnsi="Times New Roman" w:cs="Times New Roman"/>
          <w:sz w:val="24"/>
          <w:szCs w:val="24"/>
        </w:rPr>
        <w:t xml:space="preserve">Camilo      </w:t>
      </w: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925875" w:rsidRDefault="00925875" w:rsidP="00925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A263A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5875" w:rsidRDefault="00925875" w:rsidP="00925875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25875" w:rsidRDefault="00925875" w:rsidP="00925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875" w:rsidRPr="00924E9E" w:rsidRDefault="00925875" w:rsidP="0092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9E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925875" w:rsidRPr="004E62BC" w:rsidRDefault="00925875" w:rsidP="0092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E716FD" w:rsidRDefault="00E716FD"/>
    <w:sectPr w:rsidR="00E716FD" w:rsidSect="00E53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25875"/>
    <w:rsid w:val="000C178A"/>
    <w:rsid w:val="00645A57"/>
    <w:rsid w:val="00692E8D"/>
    <w:rsid w:val="00925875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75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92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92587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925875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2019-10-24T14:51:00Z</dcterms:created>
  <dcterms:modified xsi:type="dcterms:W3CDTF">2019-10-24T14:51:00Z</dcterms:modified>
</cp:coreProperties>
</file>