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67" w:rsidRPr="009310E4" w:rsidRDefault="00934867" w:rsidP="00934867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MOÇÃO DE PESAR Nº 017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34867" w:rsidRPr="009310E4" w:rsidRDefault="00934867" w:rsidP="00934867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Serviço: Secretaria da Câmara Municipal</w:t>
      </w:r>
    </w:p>
    <w:p w:rsidR="00934867" w:rsidRPr="009310E4" w:rsidRDefault="00934867" w:rsidP="0093486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right="-109" w:firstLine="1068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 xml:space="preserve">             Coronel Pacheco,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310E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novembro </w:t>
      </w:r>
      <w:r w:rsidRPr="009310E4">
        <w:rPr>
          <w:rFonts w:ascii="Times New Roman" w:hAnsi="Times New Roman" w:cs="Times New Roman"/>
          <w:sz w:val="24"/>
          <w:szCs w:val="24"/>
        </w:rPr>
        <w:t>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10E4">
        <w:rPr>
          <w:rFonts w:ascii="Times New Roman" w:hAnsi="Times New Roman" w:cs="Times New Roman"/>
          <w:sz w:val="24"/>
          <w:szCs w:val="24"/>
        </w:rPr>
        <w:t>.</w:t>
      </w:r>
    </w:p>
    <w:p w:rsidR="00934867" w:rsidRPr="009310E4" w:rsidRDefault="00934867" w:rsidP="00934867">
      <w:pPr>
        <w:spacing w:after="0" w:line="240" w:lineRule="auto"/>
        <w:ind w:right="-109" w:firstLine="1068"/>
        <w:jc w:val="center"/>
        <w:rPr>
          <w:rFonts w:ascii="Times New Roman" w:hAnsi="Times New Roman" w:cs="Times New Roman"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934867" w:rsidRPr="005444D0" w:rsidRDefault="00934867" w:rsidP="0093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 xml:space="preserve">              Cumpre-nos o dever de levar ao vosso conhecimento que, a Câmara Municipal de Coronel Pacheco - MG, em reunião do dia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310E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310E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10E4">
        <w:rPr>
          <w:rFonts w:ascii="Times New Roman" w:hAnsi="Times New Roman" w:cs="Times New Roman"/>
          <w:sz w:val="24"/>
          <w:szCs w:val="24"/>
        </w:rPr>
        <w:t>, deliberou consignar em Ata, uma Moç</w:t>
      </w:r>
      <w:r>
        <w:rPr>
          <w:rFonts w:ascii="Times New Roman" w:hAnsi="Times New Roman" w:cs="Times New Roman"/>
          <w:sz w:val="24"/>
          <w:szCs w:val="24"/>
        </w:rPr>
        <w:t xml:space="preserve">ão de Pesar, pelo falecimento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da 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querida Senhora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Helena Xisto Luciano.</w:t>
      </w:r>
    </w:p>
    <w:p w:rsidR="00934867" w:rsidRPr="007126AE" w:rsidRDefault="00934867" w:rsidP="00934867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Sem mais para o momento, colocamo-nos ao lado de todos os familiares neste momento de perda.</w:t>
      </w:r>
    </w:p>
    <w:p w:rsidR="00934867" w:rsidRDefault="00934867" w:rsidP="00934867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Respeitosamente,</w:t>
      </w:r>
    </w:p>
    <w:p w:rsidR="00934867" w:rsidRDefault="00934867" w:rsidP="0093486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934867" w:rsidRDefault="00934867" w:rsidP="0093486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934867" w:rsidRDefault="00934867" w:rsidP="0093486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Ramon Teixeira Barbosa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sz w:val="24"/>
          <w:szCs w:val="24"/>
        </w:rPr>
        <w:t xml:space="preserve">elipe Fonseca Guerra     </w:t>
      </w:r>
      <w:r w:rsidRPr="009310E4"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934867" w:rsidRPr="009310E4" w:rsidRDefault="00934867" w:rsidP="00934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Presidente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310E4">
        <w:rPr>
          <w:rFonts w:ascii="Times New Roman" w:hAnsi="Times New Roman" w:cs="Times New Roman"/>
          <w:b/>
          <w:sz w:val="24"/>
          <w:szCs w:val="24"/>
        </w:rPr>
        <w:t>Vice-Presidente                         Secretário</w:t>
      </w:r>
    </w:p>
    <w:p w:rsidR="00934867" w:rsidRPr="009310E4" w:rsidRDefault="00934867" w:rsidP="0093486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Amanda de Oliveira Ramos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Eder Rodrigues Lopes       Davis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 w:rsidRPr="009310E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934867" w:rsidRPr="009310E4" w:rsidRDefault="00934867" w:rsidP="00934867">
      <w:pPr>
        <w:spacing w:after="0" w:line="240" w:lineRule="auto"/>
        <w:ind w:right="-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Vereadora                              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934867" w:rsidRPr="009310E4" w:rsidRDefault="00934867" w:rsidP="0093486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Helder Campos Camilo                </w:t>
      </w:r>
    </w:p>
    <w:p w:rsidR="00934867" w:rsidRPr="009310E4" w:rsidRDefault="00934867" w:rsidP="0093486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934867" w:rsidRPr="009310E4" w:rsidRDefault="00934867" w:rsidP="0093486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67" w:rsidRPr="009310E4" w:rsidRDefault="00934867" w:rsidP="0093486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>Rafael Alberto Mourão        Marcos Aurélio Valério Venâncio</w:t>
      </w:r>
    </w:p>
    <w:p w:rsidR="00934867" w:rsidRPr="009310E4" w:rsidRDefault="00934867" w:rsidP="0093486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                      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934867" w:rsidRPr="009310E4" w:rsidRDefault="00934867" w:rsidP="0093486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67" w:rsidRPr="009310E4" w:rsidRDefault="00934867" w:rsidP="00934867">
      <w:pPr>
        <w:tabs>
          <w:tab w:val="left" w:pos="5812"/>
        </w:tabs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67" w:rsidRPr="009310E4" w:rsidRDefault="00934867" w:rsidP="00934867">
      <w:pPr>
        <w:tabs>
          <w:tab w:val="left" w:pos="5812"/>
        </w:tabs>
        <w:ind w:left="-180" w:right="-81"/>
        <w:jc w:val="center"/>
        <w:rPr>
          <w:b/>
        </w:rPr>
      </w:pPr>
    </w:p>
    <w:p w:rsidR="00934867" w:rsidRDefault="00934867" w:rsidP="00934867"/>
    <w:p w:rsidR="00934867" w:rsidRDefault="00934867" w:rsidP="00934867"/>
    <w:p w:rsidR="00934867" w:rsidRDefault="00934867" w:rsidP="00934867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34867"/>
    <w:rsid w:val="000C178A"/>
    <w:rsid w:val="00645A57"/>
    <w:rsid w:val="00934867"/>
    <w:rsid w:val="00C35710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67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2019-11-20T17:21:00Z</dcterms:created>
  <dcterms:modified xsi:type="dcterms:W3CDTF">2019-11-20T17:21:00Z</dcterms:modified>
</cp:coreProperties>
</file>