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08" w:rsidRDefault="007F3D08" w:rsidP="007F3D08"/>
    <w:p w:rsidR="007F3D08" w:rsidRDefault="007F3D08" w:rsidP="007F3D08">
      <w:pPr>
        <w:rPr>
          <w:rFonts w:ascii="Times New Roman" w:hAnsi="Times New Roman" w:cs="Times New Roman"/>
          <w:b/>
          <w:sz w:val="24"/>
          <w:szCs w:val="24"/>
        </w:rPr>
      </w:pPr>
      <w:r>
        <w:rPr>
          <w:rFonts w:ascii="Times New Roman" w:hAnsi="Times New Roman" w:cs="Times New Roman"/>
          <w:b/>
          <w:sz w:val="24"/>
          <w:szCs w:val="24"/>
        </w:rPr>
        <w:t>ATA DA 4º REUNIÃO EXTRAORDINÁRIA DA CÂMARA MUNICIPAL DE CORONEL PACHECO – EM 24/04/2021.</w:t>
      </w: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w:t>
      </w:r>
      <w:r w:rsidRPr="00DC2450">
        <w:rPr>
          <w:rFonts w:ascii="Times New Roman" w:hAnsi="Times New Roman" w:cs="Times New Roman"/>
          <w:sz w:val="24"/>
          <w:szCs w:val="24"/>
        </w:rPr>
        <w:t>19hs e 14min,</w:t>
      </w:r>
      <w:r>
        <w:rPr>
          <w:rFonts w:ascii="Times New Roman" w:hAnsi="Times New Roman" w:cs="Times New Roman"/>
          <w:sz w:val="24"/>
          <w:szCs w:val="24"/>
        </w:rPr>
        <w:t xml:space="preserve"> compareceram no Salão das Sessões “Dr. Tancredo de Almeida Neves” os Vereadores Fagner Florêncio dos Santos, Geraldo José Bento de Carvalho, Gilvan Roberto de Castro, Helder Campos Camilo, </w:t>
      </w:r>
      <w:proofErr w:type="spellStart"/>
      <w:r>
        <w:rPr>
          <w:rFonts w:ascii="Times New Roman" w:hAnsi="Times New Roman" w:cs="Times New Roman"/>
          <w:sz w:val="24"/>
          <w:szCs w:val="24"/>
        </w:rPr>
        <w:t>Melquíades</w:t>
      </w:r>
      <w:proofErr w:type="spellEnd"/>
      <w:r>
        <w:rPr>
          <w:rFonts w:ascii="Times New Roman" w:hAnsi="Times New Roman" w:cs="Times New Roman"/>
          <w:sz w:val="24"/>
          <w:szCs w:val="24"/>
        </w:rPr>
        <w:t xml:space="preserve"> Teodoro dos Anjos, Rafael Alberto Mourão, Rodrigo da Paixão Barbosa, Ramon Teixeira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Havendo número regimental, o Presidente deu início à reunião pronunciando as seguintes palavras: “Sob a Proteção de Deus e em nome do Povo deste Município, início os trabalhos”. O Presidente deu boas vindas a todos os presentes e convidou o Vereador Geraldo José Bento de Carvalho para ocupar a cadeira como Vice-Presidente interino. Em seguida, pediu ao Vereador Fagner Florêncio dos Santos que fizesse a leitura de um Versículo Bíblico.</w:t>
      </w:r>
      <w:r>
        <w:rPr>
          <w:rFonts w:ascii="Times New Roman" w:eastAsia="Times New Roman" w:hAnsi="Times New Roman" w:cs="Times New Roman"/>
          <w:sz w:val="24"/>
          <w:szCs w:val="24"/>
        </w:rPr>
        <w:t xml:space="preserve"> Apresentação, Discussão e Votação Única do Parecer de Redação Final da Comissão de Legislação, Justiça e Redação e Comissão e Comissão de Fiscalização Financeira e Orçamentária referente </w:t>
      </w:r>
      <w:r>
        <w:rPr>
          <w:rFonts w:ascii="Times New Roman" w:hAnsi="Times New Roman" w:cs="Times New Roman"/>
          <w:sz w:val="24"/>
          <w:szCs w:val="24"/>
        </w:rPr>
        <w:t xml:space="preserve">ao Projeto de Lei nº 843/2021, de autoria do Poder Executivo que “Dispõe sobre a abertura de crédito especial”. </w:t>
      </w:r>
      <w:r w:rsidRPr="00C36C0C">
        <w:rPr>
          <w:rFonts w:ascii="Times New Roman" w:hAnsi="Times New Roman" w:cs="Times New Roman"/>
          <w:sz w:val="24"/>
          <w:szCs w:val="24"/>
        </w:rPr>
        <w:t xml:space="preserve">(Leitura pelo Vereador Geraldo José Bento de Carvalho). </w:t>
      </w:r>
      <w:r>
        <w:rPr>
          <w:rFonts w:ascii="Times New Roman" w:hAnsi="Times New Roman" w:cs="Times New Roman"/>
          <w:sz w:val="24"/>
          <w:szCs w:val="24"/>
        </w:rPr>
        <w:t xml:space="preserve">Aprovado. </w:t>
      </w:r>
      <w:r w:rsidRPr="00C36C0C">
        <w:rPr>
          <w:rFonts w:ascii="Times New Roman" w:eastAsia="Times New Roman" w:hAnsi="Times New Roman" w:cs="Times New Roman"/>
          <w:sz w:val="24"/>
          <w:szCs w:val="24"/>
        </w:rPr>
        <w:t xml:space="preserve">TERCEIRA PARTE: DA TRIBUNA LIVRE E DO GRANDE EXPEDIENTE. </w:t>
      </w:r>
      <w:r w:rsidRPr="00DC2450">
        <w:rPr>
          <w:rFonts w:ascii="Times New Roman" w:eastAsia="Times New Roman" w:hAnsi="Times New Roman" w:cs="Times New Roman"/>
          <w:sz w:val="24"/>
          <w:szCs w:val="24"/>
        </w:rPr>
        <w:t xml:space="preserve">O Vereador </w:t>
      </w:r>
      <w:proofErr w:type="spellStart"/>
      <w:r w:rsidRPr="00DC2450">
        <w:rPr>
          <w:rFonts w:ascii="Times New Roman" w:eastAsia="Times New Roman" w:hAnsi="Times New Roman" w:cs="Times New Roman"/>
          <w:sz w:val="24"/>
          <w:szCs w:val="24"/>
        </w:rPr>
        <w:t>Melquiades</w:t>
      </w:r>
      <w:proofErr w:type="spellEnd"/>
      <w:r w:rsidRPr="00DC2450">
        <w:rPr>
          <w:rFonts w:ascii="Times New Roman" w:eastAsia="Times New Roman" w:hAnsi="Times New Roman" w:cs="Times New Roman"/>
          <w:sz w:val="24"/>
          <w:szCs w:val="24"/>
        </w:rPr>
        <w:t xml:space="preserve"> Teodoro dos Anjos parabenizou ao prefeito pela contratação do senhor Sabino que trabalhará como secretário de obras. Disse que o senhor Sabino é um ótimo profissional. Disse que foi abordado por três famílias moradoras do bairro Santa Rita as quais pediram ajuda dizendo que a bagunça no bairro está grande. O Vereador </w:t>
      </w:r>
      <w:proofErr w:type="spellStart"/>
      <w:r w:rsidRPr="00DC2450">
        <w:rPr>
          <w:rFonts w:ascii="Times New Roman" w:eastAsia="Times New Roman" w:hAnsi="Times New Roman" w:cs="Times New Roman"/>
          <w:sz w:val="24"/>
          <w:szCs w:val="24"/>
        </w:rPr>
        <w:t>Melquiades</w:t>
      </w:r>
      <w:proofErr w:type="spellEnd"/>
      <w:r w:rsidRPr="00DC2450">
        <w:rPr>
          <w:rFonts w:ascii="Times New Roman" w:eastAsia="Times New Roman" w:hAnsi="Times New Roman" w:cs="Times New Roman"/>
          <w:sz w:val="24"/>
          <w:szCs w:val="24"/>
        </w:rPr>
        <w:t xml:space="preserve"> Teodoro dos Anjos solicitou que fosse encaminhado um ofício ao sargento da polícia militar o convidando para uma reunião. Sugeriu que os vigias da prefeitura possam telefonar para a polícia militar </w:t>
      </w:r>
      <w:proofErr w:type="gramStart"/>
      <w:r w:rsidRPr="00DC2450">
        <w:rPr>
          <w:rFonts w:ascii="Times New Roman" w:eastAsia="Times New Roman" w:hAnsi="Times New Roman" w:cs="Times New Roman"/>
          <w:sz w:val="24"/>
          <w:szCs w:val="24"/>
        </w:rPr>
        <w:t>a</w:t>
      </w:r>
      <w:proofErr w:type="gramEnd"/>
      <w:r w:rsidRPr="00DC2450">
        <w:rPr>
          <w:rFonts w:ascii="Times New Roman" w:eastAsia="Times New Roman" w:hAnsi="Times New Roman" w:cs="Times New Roman"/>
          <w:sz w:val="24"/>
          <w:szCs w:val="24"/>
        </w:rPr>
        <w:t xml:space="preserve"> noite quando achar necessário. Disse que nas reclamações dizem que fazem a ligação para a polícia, mais não são atendidos. O Vereador Rafael Alberto Mourão sugeriu que os Vereadores poderiam marcar uma reunião e convidar o Prefeito e a polícia militar para discutirem o assunto na sexta feira próxima. Disse que também já recebeu reclamações. O Vereador Rodrigo da Paixão Barbosa falou sobre o benefício de transmitir as reuniões online. Falou sobre a MOÇÃO DE PARABENIZAÇÃO Nº020/2021, de sua autoria, ao Senhor João Batista da Silva (Senhor Panela) que acompanha as reuniões </w:t>
      </w:r>
      <w:proofErr w:type="gramStart"/>
      <w:r w:rsidRPr="00DC2450">
        <w:rPr>
          <w:rFonts w:ascii="Times New Roman" w:eastAsia="Times New Roman" w:hAnsi="Times New Roman" w:cs="Times New Roman"/>
          <w:sz w:val="24"/>
          <w:szCs w:val="24"/>
        </w:rPr>
        <w:t>a</w:t>
      </w:r>
      <w:proofErr w:type="gramEnd"/>
      <w:r w:rsidRPr="00DC2450">
        <w:rPr>
          <w:rFonts w:ascii="Times New Roman" w:eastAsia="Times New Roman" w:hAnsi="Times New Roman" w:cs="Times New Roman"/>
          <w:sz w:val="24"/>
          <w:szCs w:val="24"/>
        </w:rPr>
        <w:t xml:space="preserve"> vinte anos. Disse que algumas pessoas entenderam de forma errônea o tema trazido pelo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na reunião no dia 17/05/2021, no qual falou sobre o dia dedicado ao LGBT fobia. Explicou o que seria a LGBT. Disse que terá cuidado com sua fala para evitar que as pessoas entendam de forma errônea. Disse que tem um posicionamento conservador e não progressista. Disse que o conservador não é contra o progresso, mais vai com calma. Disse ser contra a violência ao ser humano em geral indiferente de raça, religião ou opção sexual. Disse que aborto acontece diariamente e é pouco falado. Disse que relatos apontam que em dezessete dias o número de aborto foi maior que o número de óbitos por covid19 durante um ano. Disse que muitas vezes quem é contra o aborto é discriminado. Disse que ser contra a violência não quer dizer que apóia ou levanta a bandeira. Falou sobre o projeto de lei de sua autoria. Disse que no município de Juiz de Fora foi aprovado e aguarda ser aprovado no município de Coronel Pacheco também. Disse que em outro mandato quando ainda não estava como Vereador foi pressionado pela Mesa Diretora. Disse que na reunião passada falou sobre </w:t>
      </w: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C2450">
        <w:rPr>
          <w:rFonts w:ascii="Times New Roman" w:eastAsia="Times New Roman" w:hAnsi="Times New Roman" w:cs="Times New Roman"/>
          <w:sz w:val="24"/>
          <w:szCs w:val="24"/>
        </w:rPr>
        <w:t>alguns</w:t>
      </w:r>
      <w:proofErr w:type="gramEnd"/>
      <w:r w:rsidRPr="00DC2450">
        <w:rPr>
          <w:rFonts w:ascii="Times New Roman" w:eastAsia="Times New Roman" w:hAnsi="Times New Roman" w:cs="Times New Roman"/>
          <w:sz w:val="24"/>
          <w:szCs w:val="24"/>
        </w:rPr>
        <w:t xml:space="preserve"> carros da frota municipal estar guardados na quadra de esperte central e sugeriu um ofício para o prefeito para discutirem o assunto. Disse que o ofício foi encaminhado e que quatro vereadores não assinaram, mais não sabe o motivo. Disse que pessoas questionam o motivo de alguns vereadores não terem assinado o ofício. Disse ser contra o oficio ter sido enviado sem todos terem assinado, pois acha que o interesse deveria de ser dos nove vereadores. Disse que não está criticando quem não assinou.  Considera que o Projeto de Lei nº 843/2021, demorou a chegar a Casa. Disse que não está criticando o Prefeito. Disse que os Poderes são harmônicos, mais independentes. Considera que o projeto deveria ser aprovado rápido mesmo, mais ficou surpreendido com a votação, pois não teve acesso ao laudo do engenheiro e por esse motivo não esperava o projeto ser aprovado na presente data. O Vereador Rafael Alberto Mourão solicitou ao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que explicasse o que havia acontecido. 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disse que reuniu com o Vereador Ramon Teixeira Barbosa e em sua opinião não haveria necessidade de questionamentos ao prefeito, pois considera que já está tudo esclarecido em relação ao projeto. O Vereador Rafael Alberto Mourão disse que o Vereador Rodrigo da Paixão Barbosa não o questionou nada em relação ao projeto e se tivesse questionado seria esclarecido. O Vereador Rodrigo da Paixão Barbosa disse que não houve a reunião das comissões. 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disse que a comissão a qual faz parte se reuniu sim. O Vereador Rodrigo da Paixão Barbosa pediu ao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o relatório do engenheiro. 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respondeu que o relatório estaria com o Prefeito, pois sua comissão entendeu que não haveria a necessidade de pedir. O Vereador Rodrigo da Paixão Barbosa disse que se o relatório de engenheiro estivesse “errado’’ poderia ter votado contra ao projeto de lei. Questionou quando irá iniciar a obra relacionada ao projeto de lei já que foi aprovado. Disse que não estaria pressionando o Vereador. 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considera que se está sendo solicitado o crédito especial no mês de maio/junho entende que as obras darão início após esse período e com a aprovação do projeto com o valor solicitado. O Vereador Rodrigo da Paixão Barbosa questionou se as obras irão iniciar. O Vereador Rafael Alberto Mourão disse que após o projeto de lei aprovado o prefeito irá contratar uma empreiteira e os vereadores deverão acompanhar a obra. Disse que não irá “dar mão a vereador”, relatou que foi discutido que o ofício estaria pronto na quarta feira e que todos os vereadores fossem até a secretaria da Câmara para assiná-lo até as 17 horas. Disse que após as 17 horas o ofício foi entregue na prefeitura. O Vereador Rodrigo da Paixão Barbosa disse que está se esforçando para entendê-los e considera que é preciso alinhar o que é conversado. O Vereador Ulysses </w:t>
      </w:r>
      <w:proofErr w:type="spellStart"/>
      <w:r w:rsidRPr="00DC2450">
        <w:rPr>
          <w:rFonts w:ascii="Times New Roman" w:eastAsia="Times New Roman" w:hAnsi="Times New Roman" w:cs="Times New Roman"/>
          <w:sz w:val="24"/>
          <w:szCs w:val="24"/>
        </w:rPr>
        <w:t>Trogo</w:t>
      </w:r>
      <w:proofErr w:type="spellEnd"/>
      <w:r w:rsidRPr="00DC2450">
        <w:rPr>
          <w:rFonts w:ascii="Times New Roman" w:eastAsia="Times New Roman" w:hAnsi="Times New Roman" w:cs="Times New Roman"/>
          <w:sz w:val="24"/>
          <w:szCs w:val="24"/>
        </w:rPr>
        <w:t xml:space="preserve"> de Castro Meireles questionou ao Vereador Rodrigo da Paixão Barbosa o porquê ele não questionou suas dúvidas ao prefeito, já que ele tem livre acesso.</w:t>
      </w:r>
      <w:r>
        <w:rPr>
          <w:rFonts w:ascii="Times New Roman" w:eastAsia="Times New Roman" w:hAnsi="Times New Roman" w:cs="Times New Roman"/>
          <w:sz w:val="24"/>
          <w:szCs w:val="24"/>
        </w:rPr>
        <w:t xml:space="preserve"> </w:t>
      </w:r>
      <w:r w:rsidRPr="00DC2450">
        <w:rPr>
          <w:rFonts w:ascii="Times New Roman" w:eastAsia="Times New Roman" w:hAnsi="Times New Roman" w:cs="Times New Roman"/>
          <w:sz w:val="24"/>
          <w:szCs w:val="24"/>
        </w:rPr>
        <w:t>O Vereador Rodrigo da Paixão Barbosa disse que o mesmo livre acesso todos os demais Vereadores têm. Disse que dentro de su</w:t>
      </w:r>
      <w:r>
        <w:rPr>
          <w:rFonts w:ascii="Times New Roman" w:eastAsia="Times New Roman" w:hAnsi="Times New Roman" w:cs="Times New Roman"/>
          <w:sz w:val="24"/>
          <w:szCs w:val="24"/>
        </w:rPr>
        <w:t>a ética não quer ser visto como “</w:t>
      </w:r>
      <w:r w:rsidRPr="00DC2450">
        <w:rPr>
          <w:rFonts w:ascii="Times New Roman" w:eastAsia="Times New Roman" w:hAnsi="Times New Roman" w:cs="Times New Roman"/>
          <w:sz w:val="24"/>
          <w:szCs w:val="24"/>
        </w:rPr>
        <w:t xml:space="preserve">um puxa </w:t>
      </w:r>
      <w:r>
        <w:rPr>
          <w:rFonts w:ascii="Times New Roman" w:eastAsia="Times New Roman" w:hAnsi="Times New Roman" w:cs="Times New Roman"/>
          <w:sz w:val="24"/>
          <w:szCs w:val="24"/>
        </w:rPr>
        <w:t xml:space="preserve">saco” </w:t>
      </w:r>
      <w:r w:rsidRPr="00DC2450">
        <w:rPr>
          <w:rFonts w:ascii="Times New Roman" w:eastAsia="Times New Roman" w:hAnsi="Times New Roman" w:cs="Times New Roman"/>
          <w:sz w:val="24"/>
          <w:szCs w:val="24"/>
        </w:rPr>
        <w:t xml:space="preserve">ou alguém que tem privilégios. Disse que está no legislativo cumprindo suas obrigações. Considera que se for para continuar como está se adaptará. O Vereador Helder Campos Camilo parabenizou o senhor João Batista da Silva (Senhor Panela) pela passagem do seu aniversário. Justificou o motivo pelo qual não assinou o ofício. Disse entender que o combinado deveria ter sido cumprido, mais esteve na </w:t>
      </w: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
    <w:p w:rsidR="007F3D08" w:rsidRPr="00DC2450" w:rsidRDefault="007F3D08" w:rsidP="007F3D0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C2450">
        <w:rPr>
          <w:rFonts w:ascii="Times New Roman" w:eastAsia="Times New Roman" w:hAnsi="Times New Roman" w:cs="Times New Roman"/>
          <w:sz w:val="24"/>
          <w:szCs w:val="24"/>
        </w:rPr>
        <w:t>secretaria</w:t>
      </w:r>
      <w:proofErr w:type="gramEnd"/>
      <w:r w:rsidRPr="00DC2450">
        <w:rPr>
          <w:rFonts w:ascii="Times New Roman" w:eastAsia="Times New Roman" w:hAnsi="Times New Roman" w:cs="Times New Roman"/>
          <w:sz w:val="24"/>
          <w:szCs w:val="24"/>
        </w:rPr>
        <w:t xml:space="preserve"> da Câmara no dia seguinte para assinar, mais o mesmo já havia sido entregue. Disse que assume seu erro de não ter assinado</w:t>
      </w:r>
      <w:r>
        <w:rPr>
          <w:rFonts w:ascii="Times New Roman" w:eastAsia="Times New Roman" w:hAnsi="Times New Roman" w:cs="Times New Roman"/>
          <w:sz w:val="24"/>
          <w:szCs w:val="24"/>
        </w:rPr>
        <w:t xml:space="preserve"> o ofício</w:t>
      </w:r>
      <w:r w:rsidRPr="00DC2450">
        <w:rPr>
          <w:rFonts w:ascii="Times New Roman" w:eastAsia="Times New Roman" w:hAnsi="Times New Roman" w:cs="Times New Roman"/>
          <w:sz w:val="24"/>
          <w:szCs w:val="24"/>
        </w:rPr>
        <w:t xml:space="preserve"> no dia combinado. O Vereador Fagner Florêncio dos Santos questionou o dia que irão reunir com o prefeito e a polícia militar para tratarem do assunto levantado pelo Vereador </w:t>
      </w:r>
      <w:proofErr w:type="spellStart"/>
      <w:r w:rsidRPr="00DC2450">
        <w:rPr>
          <w:rFonts w:ascii="Times New Roman" w:eastAsia="Times New Roman" w:hAnsi="Times New Roman" w:cs="Times New Roman"/>
          <w:sz w:val="24"/>
          <w:szCs w:val="24"/>
        </w:rPr>
        <w:t>Melquíades</w:t>
      </w:r>
      <w:proofErr w:type="spellEnd"/>
      <w:r w:rsidRPr="00DC2450">
        <w:rPr>
          <w:rFonts w:ascii="Times New Roman" w:eastAsia="Times New Roman" w:hAnsi="Times New Roman" w:cs="Times New Roman"/>
          <w:sz w:val="24"/>
          <w:szCs w:val="24"/>
        </w:rPr>
        <w:t xml:space="preserve"> Teodoro dos Anjos. O Vereador Rafael Alberto Mourão respondeu que se todos concordarem poderia ser na sexta feira às 16 horas porque após esse horário já está marcada outra atividade na secretaria. O Vereador Fagner Florêncio dos Santos considera que caso contrário, poderiam tentar uma audiência pública. Disse que no plano de governo do prefeito tem muita coisa para ser trabalhado. Disse que não tem nada contra o prefeito. Disse que a população está cobrando a respeito das atividades físicas que ainda não voltaram ao normal. Considera que o ofício poderia ter sido entregue no dia seguinte. Disse que o ofício foi entregue, mais o problema continua. O Vereador Rafael Alberto Mourão disse que o combinado foi que o ofício seria entregue na prefeitura na quarta-feira até as 17 horas e que existe o grupo de </w:t>
      </w:r>
      <w:proofErr w:type="spellStart"/>
      <w:proofErr w:type="gramStart"/>
      <w:r w:rsidRPr="00DC2450">
        <w:rPr>
          <w:rFonts w:ascii="Times New Roman" w:eastAsia="Times New Roman" w:hAnsi="Times New Roman" w:cs="Times New Roman"/>
          <w:sz w:val="24"/>
          <w:szCs w:val="24"/>
        </w:rPr>
        <w:t>WhatsApp</w:t>
      </w:r>
      <w:proofErr w:type="spellEnd"/>
      <w:proofErr w:type="gramEnd"/>
      <w:r w:rsidRPr="00DC2450">
        <w:rPr>
          <w:rFonts w:ascii="Times New Roman" w:eastAsia="Times New Roman" w:hAnsi="Times New Roman" w:cs="Times New Roman"/>
          <w:sz w:val="24"/>
          <w:szCs w:val="24"/>
        </w:rPr>
        <w:t xml:space="preserve"> onde poderiam ter se manifestado e solicitado a espera para assinatura no outro dia. Considera que se não haver comunicação fica difícil. Disse que conversou com o prefeito e esclareceu que os vereadores que não puderam assinar concordam com o ofício. Disse que segundo o prefeito os carros serão retirados da quadra de esportes e as atividades físicas voltarão ao normal. Disse que sobre o preconceito a Casa está aberta a todos que precisar. Considera que o preconceito não deveria existir e devem respeitar a opinião de cada pessoa. Parabenizou ao senhor João Batista da Silva (Senhor Panela) pela passagem do seu aniversário. Considera que o combinado deve ser cumprido e se não der para cumprir justificar antes. Disse que não é porque apoiou a atual administração tem que concordar com tudo. Disse que segundo o prefeito assumiu a prefeitura com problemas e está organizando o que é preciso. Disse que conversou sobre as estradas vicinais também. Disse que vai conversar com a polícia militar para se reunirem na sexta feira e que caso algum vereador não puder comparecer mande mensagem. Sobro o ofício para empresa Unida, disse que todos assinaram e que será encaminhado. Disse que segundo o prefeito está trabalhando para voltar com o esporte. Sobre as comissões disse que são seis vereadores que fazem parte. Disse que vereador trabalha 24 horas. Disse que não tem raiva de ninguém da gestão anterior. Disse que o município todo está reclamando sobre bagunça e que vão conversar com a polícia militar. Comunicou sobre a palestra com a delegada Ione que falará sobre a violência doméstica, no dia 28/05/2021. Disse que a entrada será limitada e que quem tiver interesse entrar em contato através dos telefones 998441194 ou 32581208 e quem não conseguir a vaga poderá assistir através das redes sociais, pois será transmitida. Disse que o município tem um novo chefe de obras. Falou sobre a homenagem para </w:t>
      </w:r>
      <w:proofErr w:type="gramStart"/>
      <w:r w:rsidRPr="00DC2450">
        <w:rPr>
          <w:rFonts w:ascii="Times New Roman" w:eastAsia="Times New Roman" w:hAnsi="Times New Roman" w:cs="Times New Roman"/>
          <w:sz w:val="24"/>
          <w:szCs w:val="24"/>
        </w:rPr>
        <w:t>5</w:t>
      </w:r>
      <w:proofErr w:type="gramEnd"/>
      <w:r w:rsidRPr="00DC2450">
        <w:rPr>
          <w:rFonts w:ascii="Times New Roman" w:eastAsia="Times New Roman" w:hAnsi="Times New Roman" w:cs="Times New Roman"/>
          <w:sz w:val="24"/>
          <w:szCs w:val="24"/>
        </w:rPr>
        <w:t xml:space="preserve"> (cinco) famílias de  funcionários falecidos no município, explicou. </w:t>
      </w:r>
      <w:r w:rsidRPr="00DC2450">
        <w:rPr>
          <w:rFonts w:ascii="Times New Roman" w:hAnsi="Times New Roman" w:cs="Times New Roman"/>
          <w:sz w:val="24"/>
          <w:szCs w:val="24"/>
        </w:rPr>
        <w:t>Não havendo mais oradores e cumprida à finalidade da reunião, o Presidente Rafael Alberto Mourão, agradeceu a todos e encerraram os trabalhos às 19horas e 55min. Presidente Rafael Alberto Mourão, Vice-Presidente Helder Campos Camilo, Secretário - Fagner Florêncio dos Santos. Coronel Pacheco, 24 de maio de 2021.</w:t>
      </w:r>
    </w:p>
    <w:p w:rsidR="007F3D08" w:rsidRPr="00DC2450" w:rsidRDefault="007F3D08" w:rsidP="007F3D08">
      <w:pPr>
        <w:tabs>
          <w:tab w:val="left" w:pos="4312"/>
        </w:tabs>
        <w:spacing w:after="0" w:line="240" w:lineRule="auto"/>
        <w:jc w:val="both"/>
        <w:rPr>
          <w:rFonts w:ascii="Times New Roman" w:eastAsia="Times New Roman" w:hAnsi="Times New Roman" w:cs="Times New Roman"/>
          <w:sz w:val="24"/>
          <w:szCs w:val="24"/>
        </w:rPr>
      </w:pPr>
    </w:p>
    <w:p w:rsidR="007F3D08" w:rsidRPr="00DC2450" w:rsidRDefault="007F3D08" w:rsidP="007F3D08">
      <w:pPr>
        <w:tabs>
          <w:tab w:val="left" w:pos="4312"/>
        </w:tabs>
        <w:spacing w:after="0" w:line="240" w:lineRule="auto"/>
        <w:jc w:val="both"/>
        <w:rPr>
          <w:rFonts w:ascii="Times New Roman" w:eastAsia="Times New Roman" w:hAnsi="Times New Roman" w:cs="Times New Roman"/>
          <w:sz w:val="24"/>
          <w:szCs w:val="24"/>
        </w:rPr>
      </w:pPr>
    </w:p>
    <w:p w:rsidR="007F3D08" w:rsidRPr="00DC2450" w:rsidRDefault="007F3D08" w:rsidP="007F3D08"/>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F3D08"/>
    <w:rsid w:val="000C178A"/>
    <w:rsid w:val="00645A57"/>
    <w:rsid w:val="007F3D08"/>
    <w:rsid w:val="0088175B"/>
    <w:rsid w:val="00AE7F5A"/>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8"/>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1693</Words>
  <Characters>9145</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2021-05-26T15:59:00Z</dcterms:created>
  <dcterms:modified xsi:type="dcterms:W3CDTF">2021-05-26T16:00:00Z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