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36" w:rsidRPr="00B102D2" w:rsidRDefault="00047D36" w:rsidP="00047D36">
      <w:pPr>
        <w:rPr>
          <w:rFonts w:ascii="Times New Roman" w:hAnsi="Times New Roman" w:cs="Times New Roman"/>
          <w:sz w:val="24"/>
          <w:szCs w:val="24"/>
        </w:rPr>
      </w:pPr>
    </w:p>
    <w:p w:rsidR="00047D36" w:rsidRPr="002F61D4" w:rsidRDefault="00047D36" w:rsidP="00047D36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4871817"/>
      <w:r w:rsidRPr="002F61D4">
        <w:rPr>
          <w:rFonts w:ascii="Times New Roman" w:hAnsi="Times New Roman" w:cs="Times New Roman"/>
          <w:b/>
          <w:bCs/>
          <w:sz w:val="28"/>
          <w:szCs w:val="28"/>
        </w:rPr>
        <w:t>REQUERIMENTO Nº 03/2022</w:t>
      </w:r>
    </w:p>
    <w:p w:rsidR="00047D36" w:rsidRPr="005D0B6C" w:rsidRDefault="00047D36" w:rsidP="00047D36">
      <w:pPr>
        <w:pStyle w:val="NormalWeb"/>
        <w:tabs>
          <w:tab w:val="left" w:pos="1134"/>
        </w:tabs>
        <w:jc w:val="both"/>
        <w:rPr>
          <w:sz w:val="28"/>
          <w:szCs w:val="28"/>
        </w:rPr>
      </w:pPr>
      <w:r w:rsidRPr="00DF0C47">
        <w:rPr>
          <w:sz w:val="28"/>
          <w:szCs w:val="28"/>
        </w:rPr>
        <w:t>          Senhor Presidente, Apresento a V.Exa., nos termos do art. 166, §1º, II do Regimento Interno, o presente Requerimento, a ser encaminhado ao Senhor Prefeito</w:t>
      </w:r>
      <w:r>
        <w:rPr>
          <w:sz w:val="28"/>
          <w:szCs w:val="28"/>
        </w:rPr>
        <w:t>.</w:t>
      </w:r>
    </w:p>
    <w:p w:rsidR="00047D36" w:rsidRPr="002F61D4" w:rsidRDefault="00047D36" w:rsidP="00047D3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94618463"/>
      <w:r w:rsidRPr="002F61D4">
        <w:rPr>
          <w:rFonts w:ascii="Times New Roman" w:hAnsi="Times New Roman" w:cs="Times New Roman"/>
          <w:b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ue seja providenciado um número de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para a farmácia da UBS Sebastião Ferreira da Costa Neto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por conseguinte divulgado à população</w:t>
      </w:r>
      <w:r w:rsidRPr="002F61D4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bookmarkEnd w:id="1"/>
    <w:p w:rsidR="00047D36" w:rsidRPr="002F61D4" w:rsidRDefault="00047D36" w:rsidP="0004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JUSTIFICATIVA</w:t>
      </w:r>
    </w:p>
    <w:bookmarkEnd w:id="0"/>
    <w:p w:rsidR="00047D36" w:rsidRPr="002F61D4" w:rsidRDefault="00047D36" w:rsidP="00047D36">
      <w:pPr>
        <w:jc w:val="both"/>
        <w:rPr>
          <w:rFonts w:ascii="Times New Roman" w:hAnsi="Times New Roman" w:cs="Times New Roman"/>
          <w:sz w:val="28"/>
          <w:szCs w:val="28"/>
        </w:rPr>
      </w:pPr>
      <w:r w:rsidRPr="002F61D4">
        <w:rPr>
          <w:rFonts w:ascii="Times New Roman" w:hAnsi="Times New Roman" w:cs="Times New Roman"/>
          <w:sz w:val="28"/>
          <w:szCs w:val="28"/>
        </w:rPr>
        <w:t>Tal solicitação facilitará o contato da população com as farmacêuticas, evitando que aqueles que necessitem de medicamentos, despendam de seu tempo indo até a farmácia desnecessariamente, em caso de não haver o medicamento do qual necessita, e ainda evitará a aglomeração na Unidade Básica de Saúde, corroborando assim com a não proliferação de doenças infectocontagiosas como, por exemplo, Covid-19. Com essa forma de contato o munícipe poderá enviar uma foto de sua receita ou apenas o nome do medicamento que necessita e saberá se há disponibilidade no estoque da farmácia ou não, agilizando assim o processo.</w:t>
      </w:r>
    </w:p>
    <w:p w:rsidR="00047D36" w:rsidRPr="002F61D4" w:rsidRDefault="00047D36" w:rsidP="00047D36">
      <w:pPr>
        <w:jc w:val="both"/>
        <w:rPr>
          <w:rFonts w:ascii="Times New Roman" w:hAnsi="Times New Roman" w:cs="Times New Roman"/>
          <w:sz w:val="28"/>
          <w:szCs w:val="28"/>
        </w:rPr>
      </w:pPr>
      <w:r w:rsidRPr="002F61D4">
        <w:rPr>
          <w:rFonts w:ascii="Times New Roman" w:hAnsi="Times New Roman" w:cs="Times New Roman"/>
          <w:sz w:val="28"/>
          <w:szCs w:val="28"/>
        </w:rPr>
        <w:t xml:space="preserve">Destaco que, o </w:t>
      </w:r>
      <w:proofErr w:type="spellStart"/>
      <w:r w:rsidRPr="002F61D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F61D4">
        <w:rPr>
          <w:rFonts w:ascii="Times New Roman" w:hAnsi="Times New Roman" w:cs="Times New Roman"/>
          <w:sz w:val="28"/>
          <w:szCs w:val="28"/>
        </w:rPr>
        <w:t xml:space="preserve"> é um meio de comunicação amplamente utilizado pela população, inclusive dos munícipes que residem na Zona Rural. A implantação deste número de </w:t>
      </w:r>
      <w:proofErr w:type="spellStart"/>
      <w:r w:rsidRPr="002F61D4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F61D4">
        <w:rPr>
          <w:rFonts w:ascii="Times New Roman" w:hAnsi="Times New Roman" w:cs="Times New Roman"/>
          <w:sz w:val="28"/>
          <w:szCs w:val="28"/>
        </w:rPr>
        <w:t xml:space="preserve"> será uma excelente ferramenta no atendimento ao cidadão e cidadã </w:t>
      </w:r>
      <w:proofErr w:type="spellStart"/>
      <w:r w:rsidRPr="002F61D4">
        <w:rPr>
          <w:rFonts w:ascii="Times New Roman" w:hAnsi="Times New Roman" w:cs="Times New Roman"/>
          <w:sz w:val="28"/>
          <w:szCs w:val="28"/>
        </w:rPr>
        <w:t>pachequense</w:t>
      </w:r>
      <w:proofErr w:type="spellEnd"/>
      <w:r w:rsidRPr="002F61D4">
        <w:rPr>
          <w:rFonts w:ascii="Times New Roman" w:hAnsi="Times New Roman" w:cs="Times New Roman"/>
          <w:sz w:val="28"/>
          <w:szCs w:val="28"/>
        </w:rPr>
        <w:t xml:space="preserve">, facilitando e ampliando a comunicação entre poder público e população. </w:t>
      </w:r>
    </w:p>
    <w:p w:rsidR="00047D36" w:rsidRDefault="00047D36" w:rsidP="00047D36">
      <w:pPr>
        <w:jc w:val="both"/>
        <w:rPr>
          <w:rFonts w:ascii="Times New Roman" w:hAnsi="Times New Roman" w:cs="Times New Roman"/>
          <w:sz w:val="28"/>
          <w:szCs w:val="28"/>
        </w:rPr>
      </w:pPr>
      <w:r w:rsidRPr="002F61D4">
        <w:rPr>
          <w:rFonts w:ascii="Times New Roman" w:hAnsi="Times New Roman" w:cs="Times New Roman"/>
          <w:sz w:val="28"/>
          <w:szCs w:val="28"/>
        </w:rPr>
        <w:t>Pelas razões expostas é que se justifica o presente requerimento.</w:t>
      </w:r>
    </w:p>
    <w:p w:rsidR="00047D36" w:rsidRDefault="00047D36" w:rsidP="00047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D36" w:rsidRDefault="00047D36" w:rsidP="00047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D36" w:rsidRDefault="00047D36" w:rsidP="00047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D36" w:rsidRDefault="00047D36" w:rsidP="00047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D36" w:rsidRDefault="00047D36" w:rsidP="00047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D36" w:rsidRDefault="00047D36" w:rsidP="00047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D36" w:rsidRPr="002F61D4" w:rsidRDefault="00047D36" w:rsidP="00047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D36" w:rsidRPr="002F61D4" w:rsidRDefault="00047D36" w:rsidP="00047D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61D4">
        <w:rPr>
          <w:rFonts w:ascii="Times New Roman" w:hAnsi="Times New Roman" w:cs="Times New Roman"/>
          <w:sz w:val="28"/>
          <w:szCs w:val="28"/>
        </w:rPr>
        <w:t>Sala das Sessões “Dr. Tancredo de Almeida Neves”, 07 de fevereiro de 2022.</w:t>
      </w:r>
    </w:p>
    <w:p w:rsidR="00047D36" w:rsidRPr="002F61D4" w:rsidRDefault="00047D36" w:rsidP="00047D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7D36" w:rsidRPr="002F61D4" w:rsidRDefault="00047D36" w:rsidP="00047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Rodrigo da Paixão Barbosa</w:t>
      </w:r>
    </w:p>
    <w:p w:rsidR="00047D36" w:rsidRPr="002F61D4" w:rsidRDefault="00047D36" w:rsidP="00047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D4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047D36" w:rsidRPr="002F61D4" w:rsidRDefault="00047D36" w:rsidP="00047D36">
      <w:pPr>
        <w:rPr>
          <w:sz w:val="28"/>
          <w:szCs w:val="28"/>
        </w:rPr>
      </w:pPr>
    </w:p>
    <w:p w:rsidR="00047D36" w:rsidRPr="002F61D4" w:rsidRDefault="00047D36" w:rsidP="00047D3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acordo:</w:t>
      </w:r>
    </w:p>
    <w:p w:rsidR="00047D36" w:rsidRDefault="00047D36" w:rsidP="00047D3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36" w:rsidRDefault="00047D36" w:rsidP="00047D3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36" w:rsidRDefault="00047D36" w:rsidP="00047D36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BD0" w:rsidRDefault="00D45BD0">
      <w:bookmarkStart w:id="2" w:name="_GoBack"/>
      <w:bookmarkEnd w:id="2"/>
    </w:p>
    <w:sectPr w:rsidR="00D45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36"/>
    <w:rsid w:val="00047D36"/>
    <w:rsid w:val="00D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9EB1-4085-4C85-AB52-B913B4BD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D3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2022-03-07T18:44:00Z</dcterms:created>
  <dcterms:modified xsi:type="dcterms:W3CDTF">2022-03-07T18:44:00Z</dcterms:modified>
</cp:coreProperties>
</file>